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37349D" w14:textId="77777777" w:rsidR="006A5501" w:rsidRPr="00EE6D16" w:rsidRDefault="00036BE6" w:rsidP="000F1896">
      <w:pPr>
        <w:jc w:val="center"/>
        <w:rPr>
          <w:rFonts w:ascii="Trebuchet MS" w:hAnsi="Trebuchet MS"/>
          <w:b/>
          <w:sz w:val="24"/>
          <w:szCs w:val="24"/>
        </w:rPr>
      </w:pPr>
      <w:r w:rsidRPr="00EE6D16">
        <w:rPr>
          <w:rFonts w:ascii="Trebuchet MS" w:hAnsi="Trebuchet MS"/>
          <w:b/>
          <w:sz w:val="24"/>
          <w:szCs w:val="24"/>
        </w:rPr>
        <w:t>Formulier Transmuraal Incident Melden</w:t>
      </w:r>
    </w:p>
    <w:p w14:paraId="3EEA5F19" w14:textId="77777777" w:rsidR="00FA0573" w:rsidRDefault="00FA0573" w:rsidP="006A5501">
      <w:pPr>
        <w:rPr>
          <w:b/>
        </w:rPr>
      </w:pPr>
    </w:p>
    <w:tbl>
      <w:tblPr>
        <w:tblW w:w="523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5954"/>
      </w:tblGrid>
      <w:tr w:rsidR="000E0665" w14:paraId="5E7F6CEC" w14:textId="77777777" w:rsidTr="00D2195B">
        <w:trPr>
          <w:trHeight w:val="397"/>
        </w:trPr>
        <w:tc>
          <w:tcPr>
            <w:tcW w:w="5000" w:type="pct"/>
            <w:gridSpan w:val="2"/>
            <w:shd w:val="clear" w:color="auto" w:fill="auto"/>
          </w:tcPr>
          <w:p w14:paraId="404F29DC" w14:textId="77777777" w:rsidR="009667D5" w:rsidRPr="006A5973" w:rsidRDefault="009667D5" w:rsidP="006A5973">
            <w:pPr>
              <w:jc w:val="center"/>
              <w:rPr>
                <w:rFonts w:ascii="Trebuchet MS" w:hAnsi="Trebuchet MS"/>
                <w:b/>
              </w:rPr>
            </w:pPr>
          </w:p>
          <w:p w14:paraId="3805A65A" w14:textId="442CE709" w:rsidR="00204267" w:rsidRPr="006A5973" w:rsidRDefault="00036BE6" w:rsidP="006A5973">
            <w:pPr>
              <w:jc w:val="center"/>
              <w:rPr>
                <w:rFonts w:ascii="Trebuchet MS" w:hAnsi="Trebuchet MS"/>
                <w:i/>
                <w:sz w:val="20"/>
              </w:rPr>
            </w:pPr>
            <w:r w:rsidRPr="006A5973">
              <w:rPr>
                <w:rFonts w:ascii="Trebuchet MS" w:hAnsi="Trebuchet MS"/>
                <w:b/>
              </w:rPr>
              <w:t>MELDING VAN HET KETENZORG INCIDENT</w:t>
            </w:r>
            <w:r w:rsidR="00D47BF4">
              <w:rPr>
                <w:rFonts w:ascii="Trebuchet MS" w:hAnsi="Trebuchet MS"/>
                <w:b/>
              </w:rPr>
              <w:t xml:space="preserve"> </w:t>
            </w:r>
          </w:p>
          <w:p w14:paraId="4BCBA4D5" w14:textId="77777777" w:rsidR="00204267" w:rsidRPr="006A5973" w:rsidRDefault="00204267" w:rsidP="006A5973">
            <w:pPr>
              <w:jc w:val="center"/>
              <w:rPr>
                <w:rFonts w:ascii="Trebuchet MS" w:hAnsi="Trebuchet MS"/>
                <w:b/>
              </w:rPr>
            </w:pPr>
          </w:p>
        </w:tc>
      </w:tr>
      <w:tr w:rsidR="002C57F4" w14:paraId="62A57EF3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6DE815D3" w14:textId="78318E80" w:rsidR="002C57F4" w:rsidRPr="006A5973" w:rsidRDefault="003A2E74" w:rsidP="006A5973">
            <w:pPr>
              <w:ind w:left="-30"/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Er is aan de pati</w:t>
            </w:r>
            <w:r w:rsidR="00251CB3">
              <w:rPr>
                <w:rFonts w:ascii="Trebuchet MS" w:hAnsi="Trebuchet MS"/>
                <w:sz w:val="20"/>
              </w:rPr>
              <w:t>ë</w:t>
            </w:r>
            <w:r>
              <w:rPr>
                <w:rFonts w:ascii="Trebuchet MS" w:hAnsi="Trebuchet MS"/>
                <w:sz w:val="20"/>
              </w:rPr>
              <w:t>nt t</w:t>
            </w:r>
            <w:r w:rsidR="002C57F4">
              <w:rPr>
                <w:rFonts w:ascii="Trebuchet MS" w:hAnsi="Trebuchet MS"/>
                <w:sz w:val="20"/>
              </w:rPr>
              <w:t xml:space="preserve">oestemming gevraagd om een TIM melding </w:t>
            </w:r>
            <w:r>
              <w:rPr>
                <w:rFonts w:ascii="Trebuchet MS" w:hAnsi="Trebuchet MS"/>
                <w:sz w:val="20"/>
              </w:rPr>
              <w:t>te mogen maken.</w:t>
            </w:r>
          </w:p>
        </w:tc>
        <w:tc>
          <w:tcPr>
            <w:tcW w:w="3000" w:type="pct"/>
            <w:shd w:val="clear" w:color="auto" w:fill="auto"/>
          </w:tcPr>
          <w:p w14:paraId="7B9A1F08" w14:textId="650397C1" w:rsidR="002C57F4" w:rsidRPr="008559CC" w:rsidRDefault="003A2E74" w:rsidP="006A5501">
            <w:pPr>
              <w:rPr>
                <w:rFonts w:ascii="Trebuchet MS" w:hAnsi="Trebuchet MS"/>
              </w:rPr>
            </w:pPr>
            <w:r w:rsidRPr="008559CC">
              <w:rPr>
                <w:rFonts w:ascii="Trebuchet MS" w:hAnsi="Trebuchet MS"/>
              </w:rPr>
              <w:t>Ja</w:t>
            </w:r>
            <w:r w:rsidR="004A38F5" w:rsidRPr="008559CC">
              <w:rPr>
                <w:rFonts w:ascii="Trebuchet MS" w:hAnsi="Trebuchet MS"/>
              </w:rPr>
              <w:t xml:space="preserve"> /</w:t>
            </w:r>
            <w:r w:rsidRPr="008559CC">
              <w:rPr>
                <w:rFonts w:ascii="Trebuchet MS" w:hAnsi="Trebuchet MS"/>
              </w:rPr>
              <w:t xml:space="preserve"> Nee</w:t>
            </w:r>
          </w:p>
        </w:tc>
      </w:tr>
      <w:tr w:rsidR="000E0665" w14:paraId="1BE84A1E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59828900" w14:textId="77777777" w:rsidR="00204267" w:rsidRPr="006A5973" w:rsidRDefault="00036BE6" w:rsidP="006A5973">
            <w:pPr>
              <w:ind w:left="-30"/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>Naam patiënt:</w:t>
            </w:r>
          </w:p>
          <w:p w14:paraId="7FCEBB15" w14:textId="77777777" w:rsidR="008D1219" w:rsidRPr="006A5973" w:rsidRDefault="00036BE6" w:rsidP="006A5973">
            <w:pPr>
              <w:ind w:left="-30"/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>Geboortedatum:</w:t>
            </w:r>
          </w:p>
          <w:p w14:paraId="38EC1F06" w14:textId="77777777" w:rsidR="00204267" w:rsidRPr="006A5973" w:rsidRDefault="00036BE6" w:rsidP="006A5501">
            <w:pPr>
              <w:rPr>
                <w:rFonts w:ascii="Trebuchet MS" w:hAnsi="Trebuchet MS"/>
                <w:b/>
                <w:sz w:val="20"/>
                <w:szCs w:val="20"/>
              </w:rPr>
            </w:pPr>
            <w:r w:rsidRPr="006A5973">
              <w:rPr>
                <w:rFonts w:ascii="Trebuchet MS" w:hAnsi="Trebuchet MS"/>
                <w:sz w:val="20"/>
                <w:szCs w:val="20"/>
              </w:rPr>
              <w:t>Woonplaats:</w:t>
            </w:r>
          </w:p>
        </w:tc>
        <w:tc>
          <w:tcPr>
            <w:tcW w:w="3000" w:type="pct"/>
            <w:shd w:val="clear" w:color="auto" w:fill="auto"/>
          </w:tcPr>
          <w:p w14:paraId="556EEF89" w14:textId="77777777" w:rsidR="00497F23" w:rsidRPr="006A5973" w:rsidRDefault="00497F23" w:rsidP="006A5501">
            <w:pPr>
              <w:rPr>
                <w:rFonts w:ascii="Trebuchet MS" w:hAnsi="Trebuchet MS"/>
                <w:b/>
              </w:rPr>
            </w:pPr>
          </w:p>
        </w:tc>
      </w:tr>
      <w:tr w:rsidR="000E0665" w14:paraId="45E378F5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3970113A" w14:textId="77777777" w:rsidR="00204267" w:rsidRPr="006A5973" w:rsidRDefault="00036BE6" w:rsidP="0021425E">
            <w:pPr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>Datum incident:</w:t>
            </w:r>
          </w:p>
          <w:p w14:paraId="1B51BDFB" w14:textId="77777777" w:rsidR="00204267" w:rsidRPr="006A5973" w:rsidRDefault="00204267" w:rsidP="00170688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000" w:type="pct"/>
            <w:shd w:val="clear" w:color="auto" w:fill="auto"/>
          </w:tcPr>
          <w:p w14:paraId="29F20CD8" w14:textId="77777777" w:rsidR="00204267" w:rsidRPr="006A5973" w:rsidRDefault="00204267" w:rsidP="006A5501">
            <w:pPr>
              <w:rPr>
                <w:rFonts w:ascii="Trebuchet MS" w:hAnsi="Trebuchet MS"/>
              </w:rPr>
            </w:pPr>
          </w:p>
        </w:tc>
      </w:tr>
      <w:tr w:rsidR="000E0665" w14:paraId="2D302828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42A43B93" w14:textId="77777777" w:rsidR="00204267" w:rsidRPr="006A5973" w:rsidRDefault="00036BE6" w:rsidP="009516CA">
            <w:pPr>
              <w:rPr>
                <w:rFonts w:ascii="Trebuchet MS" w:hAnsi="Trebuchet MS"/>
                <w:b/>
                <w:sz w:val="20"/>
                <w:u w:val="single"/>
              </w:rPr>
            </w:pPr>
            <w:r w:rsidRPr="006A5973">
              <w:rPr>
                <w:rFonts w:ascii="Trebuchet MS" w:hAnsi="Trebuchet MS"/>
                <w:b/>
                <w:sz w:val="20"/>
                <w:u w:val="single"/>
              </w:rPr>
              <w:t>Locatie waar incident plaatsvond:</w:t>
            </w:r>
          </w:p>
          <w:p w14:paraId="318E57CF" w14:textId="2E82F2C9" w:rsidR="00497F23" w:rsidRDefault="00497F23" w:rsidP="009516CA">
            <w:pPr>
              <w:rPr>
                <w:rFonts w:ascii="Trebuchet MS" w:hAnsi="Trebuchet MS"/>
                <w:sz w:val="20"/>
                <w:u w:val="single"/>
              </w:rPr>
            </w:pPr>
          </w:p>
          <w:p w14:paraId="64DD3615" w14:textId="1570BBAB" w:rsidR="001C3F9E" w:rsidRDefault="001C3F9E" w:rsidP="009516CA">
            <w:pPr>
              <w:rPr>
                <w:rFonts w:ascii="Trebuchet MS" w:hAnsi="Trebuchet MS"/>
                <w:sz w:val="20"/>
                <w:u w:val="single"/>
              </w:rPr>
            </w:pPr>
          </w:p>
          <w:p w14:paraId="20DC4226" w14:textId="5F4CC888" w:rsidR="00010835" w:rsidRDefault="00010835" w:rsidP="009516CA">
            <w:pPr>
              <w:rPr>
                <w:rFonts w:ascii="Trebuchet MS" w:hAnsi="Trebuchet MS"/>
                <w:sz w:val="20"/>
                <w:u w:val="single"/>
              </w:rPr>
            </w:pPr>
            <w:r>
              <w:rPr>
                <w:rFonts w:ascii="Trebuchet MS" w:hAnsi="Trebuchet MS"/>
                <w:sz w:val="20"/>
                <w:u w:val="single"/>
              </w:rPr>
              <w:t>Specialisme/afdeling</w:t>
            </w:r>
          </w:p>
          <w:p w14:paraId="4B510DFA" w14:textId="0469AB4C" w:rsidR="00010835" w:rsidRPr="00010835" w:rsidRDefault="00010835" w:rsidP="009516CA">
            <w:pPr>
              <w:rPr>
                <w:rFonts w:ascii="Trebuchet MS" w:hAnsi="Trebuchet MS"/>
                <w:sz w:val="20"/>
                <w:u w:val="single"/>
              </w:rPr>
            </w:pPr>
          </w:p>
        </w:tc>
        <w:tc>
          <w:tcPr>
            <w:tcW w:w="3000" w:type="pct"/>
            <w:shd w:val="clear" w:color="auto" w:fill="auto"/>
          </w:tcPr>
          <w:p w14:paraId="1EBA9EE4" w14:textId="77777777" w:rsidR="002D2CA4" w:rsidRDefault="002D2CA4" w:rsidP="006A5501">
            <w:pPr>
              <w:rPr>
                <w:rFonts w:ascii="Trebuchet MS" w:hAnsi="Trebuchet MS"/>
                <w:sz w:val="18"/>
                <w:szCs w:val="18"/>
              </w:rPr>
            </w:pPr>
          </w:p>
          <w:p w14:paraId="786E4F3E" w14:textId="6C0C63E9" w:rsidR="002D2CA4" w:rsidRDefault="008559CC" w:rsidP="006A5501">
            <w:pPr>
              <w:rPr>
                <w:rFonts w:ascii="Trebuchet MS" w:hAnsi="Trebuchet MS"/>
                <w:sz w:val="18"/>
                <w:szCs w:val="18"/>
              </w:rPr>
            </w:pPr>
            <w:r>
              <w:rPr>
                <w:rFonts w:ascii="Trebuchet MS" w:hAnsi="Trebuchet MS"/>
                <w:sz w:val="18"/>
                <w:szCs w:val="18"/>
              </w:rPr>
              <w:t>Locatie Alkmaar / Locatie Den Helder</w:t>
            </w:r>
          </w:p>
          <w:p w14:paraId="3AE2E320" w14:textId="77777777" w:rsidR="002D2CA4" w:rsidRPr="006A5973" w:rsidRDefault="002D2CA4" w:rsidP="006A5501">
            <w:pPr>
              <w:rPr>
                <w:rFonts w:ascii="Trebuchet MS" w:hAnsi="Trebuchet MS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E0665" w14:paraId="5C72AA69" w14:textId="77777777" w:rsidTr="00D2195B">
        <w:trPr>
          <w:trHeight w:val="397"/>
        </w:trPr>
        <w:tc>
          <w:tcPr>
            <w:tcW w:w="5000" w:type="pct"/>
            <w:gridSpan w:val="2"/>
            <w:shd w:val="clear" w:color="auto" w:fill="auto"/>
          </w:tcPr>
          <w:p w14:paraId="2B813EBB" w14:textId="77777777" w:rsidR="00204267" w:rsidRPr="006A5973" w:rsidRDefault="00204267" w:rsidP="0021425E">
            <w:pPr>
              <w:rPr>
                <w:rFonts w:ascii="Trebuchet MS" w:hAnsi="Trebuchet MS"/>
                <w:b/>
              </w:rPr>
            </w:pPr>
          </w:p>
          <w:p w14:paraId="18504841" w14:textId="77777777" w:rsidR="00204267" w:rsidRPr="006A5973" w:rsidRDefault="00036BE6" w:rsidP="006A5973">
            <w:pPr>
              <w:ind w:right="-328"/>
              <w:jc w:val="center"/>
              <w:rPr>
                <w:rFonts w:ascii="Trebuchet MS" w:hAnsi="Trebuchet MS"/>
                <w:b/>
              </w:rPr>
            </w:pPr>
            <w:r w:rsidRPr="006A5973">
              <w:rPr>
                <w:rFonts w:ascii="Trebuchet MS" w:hAnsi="Trebuchet MS"/>
                <w:b/>
              </w:rPr>
              <w:t>IN TE VULLEN DOOR DE MELDER</w:t>
            </w:r>
          </w:p>
          <w:p w14:paraId="5AF0A18E" w14:textId="77777777" w:rsidR="00204267" w:rsidRPr="006A5973" w:rsidRDefault="00204267" w:rsidP="006A5973">
            <w:pPr>
              <w:ind w:left="720"/>
              <w:rPr>
                <w:rFonts w:ascii="Trebuchet MS" w:hAnsi="Trebuchet MS"/>
                <w:b/>
              </w:rPr>
            </w:pPr>
          </w:p>
        </w:tc>
      </w:tr>
      <w:tr w:rsidR="000E0665" w14:paraId="184C1BBA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36007894" w14:textId="77777777" w:rsidR="00204267" w:rsidRPr="006A5973" w:rsidRDefault="00036BE6" w:rsidP="0021425E">
            <w:pPr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>Naam:</w:t>
            </w:r>
          </w:p>
          <w:p w14:paraId="4B1E97F6" w14:textId="77777777" w:rsidR="00204267" w:rsidRPr="006A5973" w:rsidRDefault="00204267" w:rsidP="006A5501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000" w:type="pct"/>
            <w:shd w:val="clear" w:color="auto" w:fill="auto"/>
          </w:tcPr>
          <w:p w14:paraId="6FB89C2B" w14:textId="77777777" w:rsidR="00204267" w:rsidRPr="006A5973" w:rsidRDefault="00204267" w:rsidP="006A5501">
            <w:pPr>
              <w:rPr>
                <w:rFonts w:ascii="Trebuchet MS" w:hAnsi="Trebuchet MS"/>
                <w:b/>
              </w:rPr>
            </w:pPr>
          </w:p>
        </w:tc>
      </w:tr>
      <w:tr w:rsidR="000E0665" w14:paraId="51CD4CEF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3AD07D05" w14:textId="77777777" w:rsidR="00204267" w:rsidRPr="006A5973" w:rsidRDefault="00036BE6" w:rsidP="0021425E">
            <w:pPr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>Functie:</w:t>
            </w:r>
          </w:p>
        </w:tc>
        <w:tc>
          <w:tcPr>
            <w:tcW w:w="3000" w:type="pct"/>
            <w:shd w:val="clear" w:color="auto" w:fill="auto"/>
          </w:tcPr>
          <w:p w14:paraId="6B590979" w14:textId="77777777" w:rsidR="00204267" w:rsidRPr="006A5973" w:rsidRDefault="00204267" w:rsidP="006A5501">
            <w:pPr>
              <w:rPr>
                <w:rFonts w:ascii="Trebuchet MS" w:hAnsi="Trebuchet MS"/>
                <w:b/>
              </w:rPr>
            </w:pPr>
          </w:p>
        </w:tc>
      </w:tr>
      <w:tr w:rsidR="00966F21" w14:paraId="54723912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5AD739FF" w14:textId="45B9E828" w:rsidR="00966F21" w:rsidRPr="006A5973" w:rsidRDefault="00ED0271" w:rsidP="0021425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Organisatie</w:t>
            </w:r>
            <w:r w:rsidR="00966F21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000" w:type="pct"/>
            <w:shd w:val="clear" w:color="auto" w:fill="auto"/>
          </w:tcPr>
          <w:p w14:paraId="0DD8E267" w14:textId="77777777" w:rsidR="00966F21" w:rsidRPr="006A5973" w:rsidRDefault="00966F21" w:rsidP="006A5501">
            <w:pPr>
              <w:rPr>
                <w:rFonts w:ascii="Trebuchet MS" w:hAnsi="Trebuchet MS"/>
                <w:b/>
              </w:rPr>
            </w:pPr>
          </w:p>
        </w:tc>
      </w:tr>
      <w:tr w:rsidR="00966F21" w14:paraId="7E884765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5FF3AE30" w14:textId="2034BDD0" w:rsidR="00966F21" w:rsidRDefault="00010835" w:rsidP="0021425E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Thuiszorg/locatie</w:t>
            </w:r>
            <w:r w:rsidR="00ED0271">
              <w:rPr>
                <w:rFonts w:ascii="Trebuchet MS" w:hAnsi="Trebuchet MS"/>
                <w:sz w:val="20"/>
              </w:rPr>
              <w:t xml:space="preserve"> organisatie</w:t>
            </w:r>
            <w:r w:rsidR="00D2195B">
              <w:rPr>
                <w:rFonts w:ascii="Trebuchet MS" w:hAnsi="Trebuchet MS"/>
                <w:sz w:val="20"/>
              </w:rPr>
              <w:t>:</w:t>
            </w:r>
          </w:p>
        </w:tc>
        <w:tc>
          <w:tcPr>
            <w:tcW w:w="3000" w:type="pct"/>
            <w:shd w:val="clear" w:color="auto" w:fill="auto"/>
          </w:tcPr>
          <w:p w14:paraId="226E5A3B" w14:textId="77777777" w:rsidR="00966F21" w:rsidRPr="006A5973" w:rsidRDefault="00966F21" w:rsidP="006A5501">
            <w:pPr>
              <w:rPr>
                <w:rFonts w:ascii="Trebuchet MS" w:hAnsi="Trebuchet MS"/>
                <w:b/>
              </w:rPr>
            </w:pPr>
          </w:p>
        </w:tc>
      </w:tr>
      <w:tr w:rsidR="000E0665" w14:paraId="46840A53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4C0D4EE8" w14:textId="21E12248" w:rsidR="00204267" w:rsidRPr="006A5973" w:rsidRDefault="00036BE6" w:rsidP="0021425E">
            <w:pPr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>E-mailadres:</w:t>
            </w:r>
          </w:p>
        </w:tc>
        <w:tc>
          <w:tcPr>
            <w:tcW w:w="3000" w:type="pct"/>
            <w:shd w:val="clear" w:color="auto" w:fill="auto"/>
          </w:tcPr>
          <w:p w14:paraId="3598EB34" w14:textId="77777777" w:rsidR="00204267" w:rsidRPr="006A5973" w:rsidRDefault="00204267" w:rsidP="006A5501">
            <w:pPr>
              <w:rPr>
                <w:rFonts w:ascii="Trebuchet MS" w:hAnsi="Trebuchet MS"/>
                <w:b/>
              </w:rPr>
            </w:pPr>
          </w:p>
        </w:tc>
      </w:tr>
      <w:tr w:rsidR="000E0665" w14:paraId="187ADB79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528CE339" w14:textId="32F71D8A" w:rsidR="00204267" w:rsidRPr="006A5973" w:rsidRDefault="00036BE6" w:rsidP="0021425E">
            <w:pPr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 xml:space="preserve">1. Korte omschrijving van het incident </w:t>
            </w:r>
            <w:r w:rsidR="00D2195B">
              <w:rPr>
                <w:rFonts w:ascii="Trebuchet MS" w:hAnsi="Trebuchet MS"/>
                <w:sz w:val="20"/>
              </w:rPr>
              <w:br/>
              <w:t xml:space="preserve">    </w:t>
            </w:r>
            <w:r w:rsidRPr="006A5973">
              <w:rPr>
                <w:rFonts w:ascii="Trebuchet MS" w:hAnsi="Trebuchet MS"/>
                <w:sz w:val="20"/>
              </w:rPr>
              <w:t>(wat is niet goed gegaan?)</w:t>
            </w:r>
          </w:p>
          <w:p w14:paraId="01F5F015" w14:textId="77777777" w:rsidR="00EC2A9A" w:rsidRPr="006A5973" w:rsidRDefault="00EC2A9A" w:rsidP="0021425E">
            <w:pPr>
              <w:rPr>
                <w:rFonts w:ascii="Trebuchet MS" w:hAnsi="Trebuchet MS"/>
                <w:sz w:val="20"/>
              </w:rPr>
            </w:pPr>
          </w:p>
          <w:p w14:paraId="5307F818" w14:textId="77777777" w:rsidR="00204267" w:rsidRPr="006A5973" w:rsidRDefault="00204267" w:rsidP="0021425E">
            <w:pPr>
              <w:rPr>
                <w:rFonts w:ascii="Trebuchet MS" w:hAnsi="Trebuchet MS"/>
                <w:sz w:val="20"/>
              </w:rPr>
            </w:pPr>
          </w:p>
          <w:p w14:paraId="73C59FD6" w14:textId="77777777" w:rsidR="00204267" w:rsidRPr="006A5973" w:rsidRDefault="00204267" w:rsidP="0021425E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000" w:type="pct"/>
            <w:shd w:val="clear" w:color="auto" w:fill="auto"/>
          </w:tcPr>
          <w:p w14:paraId="7F91D3E4" w14:textId="77777777" w:rsidR="002D2CA4" w:rsidRPr="006A5973" w:rsidRDefault="002D2CA4" w:rsidP="006A5501">
            <w:pPr>
              <w:rPr>
                <w:rFonts w:ascii="Trebuchet MS" w:hAnsi="Trebuchet MS"/>
                <w:b/>
              </w:rPr>
            </w:pPr>
          </w:p>
        </w:tc>
      </w:tr>
      <w:tr w:rsidR="000E0665" w14:paraId="52914FED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3C427E5C" w14:textId="1C679A17" w:rsidR="00204267" w:rsidRPr="006A5973" w:rsidRDefault="00036BE6" w:rsidP="006A5501">
            <w:pPr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>2. Wat was de oorzaak van het incident?</w:t>
            </w:r>
          </w:p>
          <w:p w14:paraId="5DF65B3F" w14:textId="77777777" w:rsidR="00204267" w:rsidRPr="006A5973" w:rsidRDefault="00204267" w:rsidP="006A5501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000" w:type="pct"/>
            <w:shd w:val="clear" w:color="auto" w:fill="auto"/>
          </w:tcPr>
          <w:p w14:paraId="4F177932" w14:textId="77777777" w:rsidR="00204267" w:rsidRPr="006A5973" w:rsidRDefault="00204267" w:rsidP="006A5501">
            <w:pPr>
              <w:rPr>
                <w:rFonts w:ascii="Trebuchet MS" w:hAnsi="Trebuchet MS"/>
                <w:b/>
              </w:rPr>
            </w:pPr>
          </w:p>
        </w:tc>
      </w:tr>
      <w:tr w:rsidR="000E0665" w14:paraId="21AF2C6F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2BB40BFE" w14:textId="22628B0A" w:rsidR="00861613" w:rsidRPr="006A5973" w:rsidRDefault="00036BE6" w:rsidP="00861613">
            <w:pPr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>3</w:t>
            </w:r>
            <w:r w:rsidR="00D2195B">
              <w:rPr>
                <w:rFonts w:ascii="Trebuchet MS" w:hAnsi="Trebuchet MS"/>
                <w:sz w:val="20"/>
              </w:rPr>
              <w:t>.</w:t>
            </w:r>
            <w:r w:rsidRPr="006A5973">
              <w:rPr>
                <w:rFonts w:ascii="Trebuchet MS" w:hAnsi="Trebuchet MS"/>
                <w:sz w:val="20"/>
              </w:rPr>
              <w:t xml:space="preserve"> Welke maatregelen hebt u </w:t>
            </w:r>
          </w:p>
          <w:p w14:paraId="353CE165" w14:textId="188C3BE9" w:rsidR="00204267" w:rsidRPr="006A5973" w:rsidRDefault="00036BE6" w:rsidP="00861613">
            <w:pPr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 xml:space="preserve"> </w:t>
            </w:r>
            <w:r w:rsidR="00D2195B">
              <w:rPr>
                <w:rFonts w:ascii="Trebuchet MS" w:hAnsi="Trebuchet MS"/>
                <w:sz w:val="20"/>
              </w:rPr>
              <w:t xml:space="preserve">  </w:t>
            </w:r>
            <w:r w:rsidRPr="006A5973">
              <w:rPr>
                <w:rFonts w:ascii="Trebuchet MS" w:hAnsi="Trebuchet MS"/>
                <w:sz w:val="20"/>
              </w:rPr>
              <w:t xml:space="preserve"> ondernomen?</w:t>
            </w:r>
          </w:p>
          <w:p w14:paraId="7B9FBC86" w14:textId="77777777" w:rsidR="00204267" w:rsidRPr="006A5973" w:rsidRDefault="00204267" w:rsidP="006A5501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000" w:type="pct"/>
            <w:shd w:val="clear" w:color="auto" w:fill="auto"/>
          </w:tcPr>
          <w:p w14:paraId="3A1062E8" w14:textId="77777777" w:rsidR="002D2CA4" w:rsidRPr="006A5973" w:rsidRDefault="002D2CA4" w:rsidP="006A5501">
            <w:pPr>
              <w:rPr>
                <w:rFonts w:ascii="Trebuchet MS" w:hAnsi="Trebuchet MS"/>
                <w:b/>
              </w:rPr>
            </w:pPr>
          </w:p>
        </w:tc>
      </w:tr>
      <w:tr w:rsidR="00C87839" w14:paraId="11525B72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5848631B" w14:textId="20E07180" w:rsidR="00C87839" w:rsidRPr="006A5973" w:rsidRDefault="00C87839" w:rsidP="00C87839">
            <w:pPr>
              <w:rPr>
                <w:rFonts w:ascii="Trebuchet MS" w:hAnsi="Trebuchet MS"/>
                <w:sz w:val="20"/>
              </w:rPr>
            </w:pPr>
            <w:r w:rsidRPr="006A5973">
              <w:rPr>
                <w:rFonts w:ascii="Trebuchet MS" w:hAnsi="Trebuchet MS"/>
                <w:sz w:val="20"/>
              </w:rPr>
              <w:t xml:space="preserve">4. Heeft u suggesties ter voorkoming van </w:t>
            </w:r>
            <w:r w:rsidR="00D2195B">
              <w:rPr>
                <w:rFonts w:ascii="Trebuchet MS" w:hAnsi="Trebuchet MS"/>
                <w:sz w:val="20"/>
              </w:rPr>
              <w:br/>
              <w:t xml:space="preserve">    </w:t>
            </w:r>
            <w:r w:rsidRPr="006A5973">
              <w:rPr>
                <w:rFonts w:ascii="Trebuchet MS" w:hAnsi="Trebuchet MS"/>
                <w:sz w:val="20"/>
              </w:rPr>
              <w:t>een dergelijk incident in de</w:t>
            </w:r>
            <w:r w:rsidR="00D2195B">
              <w:rPr>
                <w:rFonts w:ascii="Trebuchet MS" w:hAnsi="Trebuchet MS"/>
                <w:sz w:val="20"/>
              </w:rPr>
              <w:t xml:space="preserve"> </w:t>
            </w:r>
            <w:r w:rsidRPr="006A5973">
              <w:rPr>
                <w:rFonts w:ascii="Trebuchet MS" w:hAnsi="Trebuchet MS"/>
                <w:sz w:val="20"/>
              </w:rPr>
              <w:t>toekomst?</w:t>
            </w:r>
          </w:p>
          <w:p w14:paraId="6C0EF945" w14:textId="77777777" w:rsidR="00C87839" w:rsidRPr="006A5973" w:rsidRDefault="00C87839" w:rsidP="00C87839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000" w:type="pct"/>
            <w:shd w:val="clear" w:color="auto" w:fill="auto"/>
          </w:tcPr>
          <w:p w14:paraId="157DAC94" w14:textId="77777777" w:rsidR="00C87839" w:rsidRPr="006A5973" w:rsidRDefault="00C87839" w:rsidP="00C87839">
            <w:pPr>
              <w:rPr>
                <w:rFonts w:ascii="Trebuchet MS" w:hAnsi="Trebuchet MS"/>
                <w:b/>
              </w:rPr>
            </w:pPr>
          </w:p>
        </w:tc>
      </w:tr>
      <w:tr w:rsidR="00C87839" w14:paraId="72E257E8" w14:textId="77777777" w:rsidTr="00D2195B">
        <w:trPr>
          <w:trHeight w:val="397"/>
        </w:trPr>
        <w:tc>
          <w:tcPr>
            <w:tcW w:w="2000" w:type="pct"/>
            <w:shd w:val="clear" w:color="auto" w:fill="auto"/>
          </w:tcPr>
          <w:p w14:paraId="1F8AE84D" w14:textId="20049396" w:rsidR="00C87839" w:rsidRDefault="00C87839" w:rsidP="00C87839">
            <w:pPr>
              <w:rPr>
                <w:rFonts w:ascii="Trebuchet MS" w:hAnsi="Trebuchet MS"/>
                <w:sz w:val="20"/>
              </w:rPr>
            </w:pPr>
            <w:r>
              <w:rPr>
                <w:rFonts w:ascii="Trebuchet MS" w:hAnsi="Trebuchet MS"/>
                <w:sz w:val="20"/>
              </w:rPr>
              <w:t>5. Onder welke categorie valt het</w:t>
            </w:r>
            <w:r w:rsidR="00D2195B">
              <w:rPr>
                <w:rFonts w:ascii="Trebuchet MS" w:hAnsi="Trebuchet MS"/>
                <w:sz w:val="20"/>
              </w:rPr>
              <w:br/>
              <w:t xml:space="preserve">   </w:t>
            </w:r>
            <w:r>
              <w:rPr>
                <w:rFonts w:ascii="Trebuchet MS" w:hAnsi="Trebuchet MS"/>
                <w:sz w:val="20"/>
              </w:rPr>
              <w:t xml:space="preserve"> incident?</w:t>
            </w:r>
          </w:p>
          <w:p w14:paraId="2EFE9B2E" w14:textId="77777777" w:rsidR="00C87839" w:rsidRPr="006A5973" w:rsidRDefault="00C87839" w:rsidP="00C87839">
            <w:pPr>
              <w:rPr>
                <w:rFonts w:ascii="Trebuchet MS" w:hAnsi="Trebuchet MS"/>
                <w:sz w:val="20"/>
              </w:rPr>
            </w:pPr>
          </w:p>
        </w:tc>
        <w:tc>
          <w:tcPr>
            <w:tcW w:w="3000" w:type="pct"/>
            <w:shd w:val="clear" w:color="auto" w:fill="auto"/>
          </w:tcPr>
          <w:p w14:paraId="7893F8F1" w14:textId="77777777" w:rsidR="00C87839" w:rsidRPr="00151552" w:rsidRDefault="00C87839" w:rsidP="00403F26">
            <w:pPr>
              <w:pStyle w:val="Lijstalinea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151552">
              <w:rPr>
                <w:rFonts w:ascii="Trebuchet MS" w:hAnsi="Trebuchet MS"/>
              </w:rPr>
              <w:t>Verpleegkundige overdracht</w:t>
            </w:r>
          </w:p>
          <w:p w14:paraId="5FC22F75" w14:textId="77777777" w:rsidR="00C87839" w:rsidRPr="00151552" w:rsidRDefault="00C87839" w:rsidP="00403F26">
            <w:pPr>
              <w:pStyle w:val="Lijstalinea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151552">
              <w:rPr>
                <w:rFonts w:ascii="Trebuchet MS" w:hAnsi="Trebuchet MS"/>
              </w:rPr>
              <w:t>Medische overdracht</w:t>
            </w:r>
          </w:p>
          <w:p w14:paraId="37A389B9" w14:textId="77777777" w:rsidR="00C87839" w:rsidRPr="00151552" w:rsidRDefault="00C87839" w:rsidP="00403F26">
            <w:pPr>
              <w:pStyle w:val="Lijstalinea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151552">
              <w:rPr>
                <w:rFonts w:ascii="Trebuchet MS" w:hAnsi="Trebuchet MS"/>
              </w:rPr>
              <w:t>Medicatie</w:t>
            </w:r>
          </w:p>
          <w:p w14:paraId="17E75F77" w14:textId="77777777" w:rsidR="00C87839" w:rsidRPr="00151552" w:rsidRDefault="00C87839" w:rsidP="00403F26">
            <w:pPr>
              <w:pStyle w:val="Lijstalinea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151552">
              <w:rPr>
                <w:rFonts w:ascii="Trebuchet MS" w:hAnsi="Trebuchet MS"/>
              </w:rPr>
              <w:t>Indicatiestelling</w:t>
            </w:r>
          </w:p>
          <w:p w14:paraId="2246293B" w14:textId="77777777" w:rsidR="00C87839" w:rsidRPr="00151552" w:rsidRDefault="00C87839" w:rsidP="00403F26">
            <w:pPr>
              <w:pStyle w:val="Lijstalinea"/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 w:rsidRPr="00151552">
              <w:rPr>
                <w:rFonts w:ascii="Trebuchet MS" w:hAnsi="Trebuchet MS"/>
              </w:rPr>
              <w:t>Overig, namelijk ……</w:t>
            </w:r>
          </w:p>
          <w:p w14:paraId="78A87D78" w14:textId="77777777" w:rsidR="00C87839" w:rsidRPr="00151552" w:rsidRDefault="00C87839" w:rsidP="00C87839">
            <w:pPr>
              <w:rPr>
                <w:rFonts w:ascii="Trebuchet MS" w:hAnsi="Trebuchet MS"/>
              </w:rPr>
            </w:pPr>
          </w:p>
        </w:tc>
      </w:tr>
      <w:tr w:rsidR="00C87839" w14:paraId="1D1FB36C" w14:textId="77777777" w:rsidTr="00D2195B">
        <w:trPr>
          <w:trHeight w:val="397"/>
        </w:trPr>
        <w:tc>
          <w:tcPr>
            <w:tcW w:w="5000" w:type="pct"/>
            <w:gridSpan w:val="2"/>
            <w:shd w:val="clear" w:color="auto" w:fill="auto"/>
          </w:tcPr>
          <w:p w14:paraId="70534E19" w14:textId="77777777" w:rsidR="00C87839" w:rsidRPr="006A5973" w:rsidRDefault="00C87839" w:rsidP="00C87839">
            <w:pPr>
              <w:rPr>
                <w:rFonts w:ascii="Trebuchet MS" w:hAnsi="Trebuchet MS"/>
                <w:b/>
              </w:rPr>
            </w:pPr>
          </w:p>
          <w:p w14:paraId="46E807CC" w14:textId="77777777" w:rsidR="00C87839" w:rsidRPr="003B33D6" w:rsidRDefault="00C87839" w:rsidP="00C87839">
            <w:pPr>
              <w:rPr>
                <w:rFonts w:ascii="Trebuchet MS" w:hAnsi="Trebuchet MS"/>
                <w:b/>
              </w:rPr>
            </w:pPr>
            <w:r w:rsidRPr="006A5973">
              <w:rPr>
                <w:rFonts w:ascii="Trebuchet MS" w:hAnsi="Trebuchet MS"/>
                <w:b/>
              </w:rPr>
              <w:t xml:space="preserve">Dit formulier mailen naar </w:t>
            </w:r>
            <w:r w:rsidRPr="00D47BF4">
              <w:rPr>
                <w:rFonts w:ascii="Trebuchet MS" w:hAnsi="Trebuchet MS"/>
                <w:b/>
              </w:rPr>
              <w:t xml:space="preserve">e-mail: </w:t>
            </w:r>
            <w:hyperlink r:id="rId11" w:history="1">
              <w:r w:rsidRPr="006F3EC5">
                <w:rPr>
                  <w:rStyle w:val="Hyperlink"/>
                  <w:rFonts w:ascii="Trebuchet MS" w:hAnsi="Trebuchet MS"/>
                  <w:b/>
                </w:rPr>
                <w:t>TIM@n</w:t>
              </w:r>
              <w:r w:rsidRPr="006F3EC5">
                <w:rPr>
                  <w:rStyle w:val="Hyperlink"/>
                </w:rPr>
                <w:t>wz</w:t>
              </w:r>
              <w:r w:rsidRPr="006F3EC5">
                <w:rPr>
                  <w:rStyle w:val="Hyperlink"/>
                  <w:rFonts w:ascii="Trebuchet MS" w:hAnsi="Trebuchet MS"/>
                  <w:b/>
                </w:rPr>
                <w:t>.nl</w:t>
              </w:r>
            </w:hyperlink>
          </w:p>
          <w:p w14:paraId="4E7FFA8B" w14:textId="77777777" w:rsidR="00C87839" w:rsidRPr="006A5973" w:rsidRDefault="00C87839" w:rsidP="00C87839">
            <w:pPr>
              <w:rPr>
                <w:rFonts w:ascii="Trebuchet MS" w:hAnsi="Trebuchet MS"/>
              </w:rPr>
            </w:pPr>
            <w:r w:rsidRPr="006A5973">
              <w:rPr>
                <w:rFonts w:ascii="Trebuchet MS" w:hAnsi="Trebuchet MS"/>
                <w:b/>
              </w:rPr>
              <w:t>De TIM-coördinator stuurt het formulier door naar betrokken instantie(s)/personen.</w:t>
            </w:r>
          </w:p>
          <w:p w14:paraId="1EBB93BE" w14:textId="77777777" w:rsidR="00C87839" w:rsidRPr="006A5973" w:rsidRDefault="00C87839" w:rsidP="00C87839">
            <w:pPr>
              <w:rPr>
                <w:rFonts w:ascii="Trebuchet MS" w:hAnsi="Trebuchet MS"/>
              </w:rPr>
            </w:pPr>
          </w:p>
        </w:tc>
      </w:tr>
    </w:tbl>
    <w:p w14:paraId="6432F014" w14:textId="77777777" w:rsidR="00FA0573" w:rsidRDefault="00FA0573">
      <w:pPr>
        <w:rPr>
          <w:rFonts w:ascii="Trebuchet MS" w:hAnsi="Trebuchet MS"/>
        </w:rPr>
      </w:pPr>
    </w:p>
    <w:p w14:paraId="113111CD" w14:textId="77777777" w:rsidR="003B33D6" w:rsidRDefault="003B33D6">
      <w:pPr>
        <w:rPr>
          <w:rFonts w:ascii="Trebuchet MS" w:hAnsi="Trebuchet MS"/>
        </w:rPr>
      </w:pPr>
    </w:p>
    <w:p w14:paraId="71535F42" w14:textId="77777777" w:rsidR="00EE6D16" w:rsidRDefault="00EE6D16" w:rsidP="0096475C">
      <w:pPr>
        <w:rPr>
          <w:rFonts w:ascii="Trebuchet MS" w:hAnsi="Trebuchet MS"/>
        </w:rPr>
      </w:pPr>
    </w:p>
    <w:p w14:paraId="267A58B8" w14:textId="77777777" w:rsidR="00B454BE" w:rsidRPr="00497F23" w:rsidRDefault="00B454BE" w:rsidP="0096475C">
      <w:pPr>
        <w:rPr>
          <w:rFonts w:ascii="Trebuchet MS" w:hAnsi="Trebuchet MS"/>
        </w:rPr>
      </w:pPr>
    </w:p>
    <w:p w14:paraId="3EAA5A7E" w14:textId="77777777" w:rsidR="00EE6D16" w:rsidRPr="00497F23" w:rsidRDefault="00036BE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Toelichting </w:t>
      </w:r>
    </w:p>
    <w:p w14:paraId="285E70D6" w14:textId="77777777" w:rsidR="00EE6D16" w:rsidRPr="00497F23" w:rsidRDefault="00EE6D1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b/>
        </w:rPr>
      </w:pPr>
    </w:p>
    <w:p w14:paraId="4A1B8C25" w14:textId="63B11E24" w:rsidR="00EE6D16" w:rsidRPr="00497F23" w:rsidRDefault="00036BE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i/>
        </w:rPr>
      </w:pPr>
      <w:r w:rsidRPr="00497F23">
        <w:rPr>
          <w:rFonts w:ascii="Trebuchet MS" w:hAnsi="Trebuchet MS"/>
          <w:i/>
        </w:rPr>
        <w:t xml:space="preserve">Met bijgevoegd formulier kunt u incidenten </w:t>
      </w:r>
      <w:r>
        <w:rPr>
          <w:rFonts w:ascii="Trebuchet MS" w:hAnsi="Trebuchet MS"/>
          <w:i/>
        </w:rPr>
        <w:t xml:space="preserve">melden, </w:t>
      </w:r>
      <w:r w:rsidRPr="00497F23">
        <w:rPr>
          <w:rFonts w:ascii="Trebuchet MS" w:hAnsi="Trebuchet MS"/>
          <w:i/>
        </w:rPr>
        <w:t>die zich in de kete</w:t>
      </w:r>
      <w:r>
        <w:rPr>
          <w:rFonts w:ascii="Trebuchet MS" w:hAnsi="Trebuchet MS"/>
          <w:i/>
        </w:rPr>
        <w:t xml:space="preserve">nzorg tussen verschillende instellingen in </w:t>
      </w:r>
      <w:r w:rsidR="00445528">
        <w:rPr>
          <w:rFonts w:ascii="Trebuchet MS" w:hAnsi="Trebuchet MS"/>
          <w:i/>
        </w:rPr>
        <w:t>de regio Noord-Holland Noord</w:t>
      </w:r>
      <w:r w:rsidR="0065599D">
        <w:rPr>
          <w:rFonts w:ascii="Trebuchet MS" w:hAnsi="Trebuchet MS"/>
          <w:i/>
        </w:rPr>
        <w:t xml:space="preserve"> en Noord</w:t>
      </w:r>
      <w:r w:rsidR="00D2195B">
        <w:rPr>
          <w:rFonts w:ascii="Trebuchet MS" w:hAnsi="Trebuchet MS"/>
          <w:i/>
        </w:rPr>
        <w:t>-</w:t>
      </w:r>
      <w:r w:rsidR="0065599D">
        <w:rPr>
          <w:rFonts w:ascii="Trebuchet MS" w:hAnsi="Trebuchet MS"/>
          <w:i/>
        </w:rPr>
        <w:t>Kennemerland</w:t>
      </w:r>
      <w:r w:rsidR="00445528">
        <w:rPr>
          <w:rFonts w:ascii="Trebuchet MS" w:hAnsi="Trebuchet MS"/>
          <w:i/>
        </w:rPr>
        <w:t xml:space="preserve"> </w:t>
      </w:r>
      <w:r>
        <w:rPr>
          <w:rFonts w:ascii="Trebuchet MS" w:hAnsi="Trebuchet MS"/>
          <w:i/>
        </w:rPr>
        <w:t>voordoen.</w:t>
      </w:r>
    </w:p>
    <w:p w14:paraId="1DDC4F72" w14:textId="77777777" w:rsidR="00EE6D16" w:rsidRPr="00497F23" w:rsidRDefault="00036BE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i/>
        </w:rPr>
      </w:pPr>
      <w:r w:rsidRPr="00497F23">
        <w:rPr>
          <w:rFonts w:ascii="Trebuchet MS" w:hAnsi="Trebuchet MS"/>
          <w:i/>
        </w:rPr>
        <w:t>De melding wordt doorgegeven aan de betreffende instantie/persoon(en).</w:t>
      </w:r>
    </w:p>
    <w:p w14:paraId="27E08063" w14:textId="77777777" w:rsidR="00EE6D16" w:rsidRPr="00497F23" w:rsidRDefault="00036BE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i/>
        </w:rPr>
      </w:pPr>
      <w:r w:rsidRPr="00497F23">
        <w:rPr>
          <w:rFonts w:ascii="Trebuchet MS" w:hAnsi="Trebuchet MS"/>
          <w:i/>
        </w:rPr>
        <w:t>Uw suggesties ter voorkoming van het incident worden meegenomen in de analyse van het incident</w:t>
      </w:r>
    </w:p>
    <w:p w14:paraId="6AAA23BD" w14:textId="77777777" w:rsidR="00EE6D16" w:rsidRDefault="00036BE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i/>
        </w:rPr>
      </w:pPr>
      <w:r w:rsidRPr="00497F23">
        <w:rPr>
          <w:rFonts w:ascii="Trebuchet MS" w:hAnsi="Trebuchet MS"/>
          <w:i/>
        </w:rPr>
        <w:t xml:space="preserve">Het antwoord van de ontvanger </w:t>
      </w:r>
      <w:r>
        <w:rPr>
          <w:rFonts w:ascii="Trebuchet MS" w:hAnsi="Trebuchet MS"/>
          <w:i/>
        </w:rPr>
        <w:t xml:space="preserve">wordt naar u doorgestuurd. </w:t>
      </w:r>
    </w:p>
    <w:p w14:paraId="5BB96AC7" w14:textId="04F8CCBB" w:rsidR="00EE6D16" w:rsidRPr="00010835" w:rsidRDefault="00036BE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i/>
        </w:rPr>
      </w:pPr>
      <w:r>
        <w:rPr>
          <w:rFonts w:ascii="Trebuchet MS" w:hAnsi="Trebuchet MS"/>
          <w:i/>
        </w:rPr>
        <w:t>Uw melding en het antwoord hierop wordt in de TIM-commissie besproken en zo nodig wordt hierop actie genomen.</w:t>
      </w:r>
    </w:p>
    <w:p w14:paraId="73423A7E" w14:textId="77777777" w:rsidR="00EE6D16" w:rsidRPr="00497F23" w:rsidRDefault="00EE6D1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  <w:b/>
        </w:rPr>
      </w:pPr>
    </w:p>
    <w:p w14:paraId="4ECAEAAF" w14:textId="77777777" w:rsidR="00EE6D16" w:rsidRPr="00497F23" w:rsidRDefault="00036BE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</w:rPr>
      </w:pPr>
      <w:r w:rsidRPr="00497F23">
        <w:rPr>
          <w:rFonts w:ascii="Trebuchet MS" w:hAnsi="Trebuchet MS"/>
        </w:rPr>
        <w:t>Bedankt voor uw medewerking</w:t>
      </w:r>
      <w:r>
        <w:rPr>
          <w:rFonts w:ascii="Trebuchet MS" w:hAnsi="Trebuchet MS"/>
        </w:rPr>
        <w:t>!</w:t>
      </w:r>
    </w:p>
    <w:p w14:paraId="599A1F9A" w14:textId="77777777" w:rsidR="00EE6D16" w:rsidRPr="00497F23" w:rsidRDefault="00EE6D1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</w:rPr>
      </w:pPr>
    </w:p>
    <w:p w14:paraId="08BB4398" w14:textId="36434741" w:rsidR="00205EA8" w:rsidRPr="00497F23" w:rsidRDefault="00036BE6" w:rsidP="00EE6D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rPr>
          <w:rFonts w:ascii="Trebuchet MS" w:hAnsi="Trebuchet MS"/>
        </w:rPr>
      </w:pPr>
      <w:r>
        <w:rPr>
          <w:rFonts w:ascii="Trebuchet MS" w:hAnsi="Trebuchet MS"/>
        </w:rPr>
        <w:t>De TIM-commissie</w:t>
      </w:r>
      <w:r w:rsidR="00EF65FB">
        <w:rPr>
          <w:rFonts w:ascii="Trebuchet MS" w:hAnsi="Trebuchet MS"/>
        </w:rPr>
        <w:t xml:space="preserve"> Noordwest Ziekenhuisgroep</w:t>
      </w:r>
    </w:p>
    <w:sectPr w:rsidR="00205EA8" w:rsidRPr="00497F23" w:rsidSect="00D219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992" w:bottom="1440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03D0B2" w14:textId="77777777" w:rsidR="003A5346" w:rsidRDefault="003A5346">
      <w:r>
        <w:separator/>
      </w:r>
    </w:p>
  </w:endnote>
  <w:endnote w:type="continuationSeparator" w:id="0">
    <w:p w14:paraId="42FCDAE9" w14:textId="77777777" w:rsidR="003A5346" w:rsidRDefault="003A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10B362" w14:textId="77777777" w:rsidR="00DF5E6D" w:rsidRDefault="00036BE6" w:rsidP="00FA057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CBEA01A" w14:textId="77777777" w:rsidR="00DF5E6D" w:rsidRDefault="00DF5E6D" w:rsidP="00FA057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2D5BF" w14:textId="77777777" w:rsidR="00DF5E6D" w:rsidRDefault="00445528" w:rsidP="00FA0573">
    <w:pPr>
      <w:pStyle w:val="Voettekst"/>
      <w:ind w:right="360"/>
    </w:pPr>
    <w:r>
      <w:t xml:space="preserve">Pagina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</w:rPr>
      <w:t>1</w:t>
    </w:r>
    <w:r>
      <w:rPr>
        <w:b/>
        <w:bCs/>
      </w:rPr>
      <w:fldChar w:fldCharType="end"/>
    </w:r>
    <w:r>
      <w:t xml:space="preserve"> van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0D391" w14:textId="77777777" w:rsidR="00445528" w:rsidRDefault="0044552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92B3C6" w14:textId="77777777" w:rsidR="003A5346" w:rsidRDefault="003A5346">
      <w:r>
        <w:separator/>
      </w:r>
    </w:p>
  </w:footnote>
  <w:footnote w:type="continuationSeparator" w:id="0">
    <w:p w14:paraId="6830B3F1" w14:textId="77777777" w:rsidR="003A5346" w:rsidRDefault="003A53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5410A" w14:textId="77777777" w:rsidR="00445528" w:rsidRDefault="0044552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AF2F90" w14:textId="77777777" w:rsidR="00445528" w:rsidRDefault="0044552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58613" w14:textId="77777777" w:rsidR="00C87839" w:rsidRDefault="00C87839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5FAE336" wp14:editId="44EB7678">
          <wp:simplePos x="0" y="0"/>
          <wp:positionH relativeFrom="page">
            <wp:posOffset>180340</wp:posOffset>
          </wp:positionH>
          <wp:positionV relativeFrom="page">
            <wp:posOffset>180340</wp:posOffset>
          </wp:positionV>
          <wp:extent cx="2250000" cy="536400"/>
          <wp:effectExtent l="0" t="0" r="0" b="0"/>
          <wp:wrapNone/>
          <wp:docPr id="1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 0486 NwZ-logo-Offic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0000" cy="53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683956"/>
    <w:multiLevelType w:val="hybridMultilevel"/>
    <w:tmpl w:val="9CA4B5F4"/>
    <w:lvl w:ilvl="0" w:tplc="143473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19B8F4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F8D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5EE9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BCF9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3D8F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A427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F2D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716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053D28"/>
    <w:multiLevelType w:val="hybridMultilevel"/>
    <w:tmpl w:val="C0AADDEA"/>
    <w:lvl w:ilvl="0" w:tplc="ABB85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729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EA6DE2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67831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61C22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CD071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0473B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5A34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6D1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B1E7BF5"/>
    <w:multiLevelType w:val="hybridMultilevel"/>
    <w:tmpl w:val="57A01944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665"/>
    <w:rsid w:val="00010835"/>
    <w:rsid w:val="00036BE6"/>
    <w:rsid w:val="000E0665"/>
    <w:rsid w:val="000F1896"/>
    <w:rsid w:val="00151552"/>
    <w:rsid w:val="00170688"/>
    <w:rsid w:val="001C3F9E"/>
    <w:rsid w:val="001C631D"/>
    <w:rsid w:val="00204267"/>
    <w:rsid w:val="00205EA8"/>
    <w:rsid w:val="0021425E"/>
    <w:rsid w:val="00251CB3"/>
    <w:rsid w:val="002C57F4"/>
    <w:rsid w:val="002D2CA4"/>
    <w:rsid w:val="003A2E74"/>
    <w:rsid w:val="003A5346"/>
    <w:rsid w:val="003B33D6"/>
    <w:rsid w:val="00403F26"/>
    <w:rsid w:val="00445528"/>
    <w:rsid w:val="00497F23"/>
    <w:rsid w:val="004A2FE8"/>
    <w:rsid w:val="004A38F5"/>
    <w:rsid w:val="004E67C3"/>
    <w:rsid w:val="00510740"/>
    <w:rsid w:val="00540116"/>
    <w:rsid w:val="005E7BB9"/>
    <w:rsid w:val="00621C93"/>
    <w:rsid w:val="0065599D"/>
    <w:rsid w:val="006A5501"/>
    <w:rsid w:val="006A5973"/>
    <w:rsid w:val="007E62B0"/>
    <w:rsid w:val="008055EB"/>
    <w:rsid w:val="008559CC"/>
    <w:rsid w:val="00861613"/>
    <w:rsid w:val="008D1219"/>
    <w:rsid w:val="009516CA"/>
    <w:rsid w:val="0096475C"/>
    <w:rsid w:val="009667D5"/>
    <w:rsid w:val="00966F21"/>
    <w:rsid w:val="00B454BE"/>
    <w:rsid w:val="00BE7326"/>
    <w:rsid w:val="00C87839"/>
    <w:rsid w:val="00D2195B"/>
    <w:rsid w:val="00D47BF4"/>
    <w:rsid w:val="00D651D6"/>
    <w:rsid w:val="00DA4ABE"/>
    <w:rsid w:val="00DC7039"/>
    <w:rsid w:val="00DF5E6D"/>
    <w:rsid w:val="00EC1A72"/>
    <w:rsid w:val="00EC2A9A"/>
    <w:rsid w:val="00ED0271"/>
    <w:rsid w:val="00EE6D16"/>
    <w:rsid w:val="00EF65FB"/>
    <w:rsid w:val="00F26321"/>
    <w:rsid w:val="00F43539"/>
    <w:rsid w:val="00FA0573"/>
    <w:rsid w:val="00FC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04824B4C"/>
  <w15:docId w15:val="{C752E521-0A18-4288-88FA-4E3C4444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6A5501"/>
    <w:rPr>
      <w:rFonts w:ascii="Arial" w:hAnsi="Arial" w:cs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943320"/>
    <w:pPr>
      <w:tabs>
        <w:tab w:val="center" w:pos="4320"/>
        <w:tab w:val="right" w:pos="8640"/>
      </w:tabs>
    </w:pPr>
  </w:style>
  <w:style w:type="paragraph" w:styleId="Voettekst">
    <w:name w:val="footer"/>
    <w:basedOn w:val="Standaard"/>
    <w:rsid w:val="00943320"/>
    <w:pPr>
      <w:tabs>
        <w:tab w:val="center" w:pos="4320"/>
        <w:tab w:val="right" w:pos="8640"/>
      </w:tabs>
    </w:pPr>
  </w:style>
  <w:style w:type="character" w:styleId="Hyperlink">
    <w:name w:val="Hyperlink"/>
    <w:rsid w:val="006A5501"/>
    <w:rPr>
      <w:color w:val="0000FF"/>
      <w:u w:val="single"/>
    </w:rPr>
  </w:style>
  <w:style w:type="table" w:styleId="Tabelraster">
    <w:name w:val="Table Grid"/>
    <w:basedOn w:val="Standaardtabel"/>
    <w:rsid w:val="006A5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FA0573"/>
  </w:style>
  <w:style w:type="character" w:styleId="Verwijzingopmerking">
    <w:name w:val="annotation reference"/>
    <w:semiHidden/>
    <w:rsid w:val="008D62D3"/>
    <w:rPr>
      <w:sz w:val="16"/>
      <w:szCs w:val="16"/>
    </w:rPr>
  </w:style>
  <w:style w:type="paragraph" w:styleId="Tekstopmerking">
    <w:name w:val="annotation text"/>
    <w:basedOn w:val="Standaard"/>
    <w:semiHidden/>
    <w:rsid w:val="008D62D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8D62D3"/>
    <w:rPr>
      <w:b/>
      <w:bCs/>
    </w:rPr>
  </w:style>
  <w:style w:type="paragraph" w:styleId="Ballontekst">
    <w:name w:val="Balloon Text"/>
    <w:basedOn w:val="Standaard"/>
    <w:semiHidden/>
    <w:rsid w:val="008D62D3"/>
    <w:rPr>
      <w:rFonts w:ascii="Tahoma" w:hAnsi="Tahoma" w:cs="Tahoma"/>
      <w:sz w:val="16"/>
      <w:szCs w:val="1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8783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403F26"/>
    <w:pPr>
      <w:ind w:left="720"/>
      <w:contextualSpacing/>
    </w:pPr>
  </w:style>
  <w:style w:type="character" w:styleId="GevolgdeHyperlink">
    <w:name w:val="FollowedHyperlink"/>
    <w:basedOn w:val="Standaardalinea-lettertype"/>
    <w:semiHidden/>
    <w:unhideWhenUsed/>
    <w:rsid w:val="0044552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IM@nwz.n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ormulier" ma:contentTypeID="0x0101010011C50E0E3CB67D4EACF1588F1F95ABBB" ma:contentTypeVersion="64" ma:contentTypeDescription="Dit formulier invullen." ma:contentTypeScope="" ma:versionID="41b3ae761704e6786c27bed285316b6a">
  <xsd:schema xmlns:xsd="http://www.w3.org/2001/XMLSchema" xmlns:xs="http://www.w3.org/2001/XMLSchema" xmlns:p="http://schemas.microsoft.com/office/2006/metadata/properties" xmlns:ns1="01f01649-55bd-4649-aba2-5dc3f171ab15" xmlns:ns2="http://schemas.microsoft.com/sharepoint/v3" xmlns:ns3="90f9ce38-8963-4c3b-8377-b613024369c3" targetNamespace="http://schemas.microsoft.com/office/2006/metadata/properties" ma:root="true" ma:fieldsID="d8f2be52e73600d9d36c575de347cb42" ns1:_="" ns2:_="" ns3:_="">
    <xsd:import namespace="01f01649-55bd-4649-aba2-5dc3f171ab15"/>
    <xsd:import namespace="http://schemas.microsoft.com/sharepoint/v3"/>
    <xsd:import namespace="90f9ce38-8963-4c3b-8377-b613024369c3"/>
    <xsd:element name="properties">
      <xsd:complexType>
        <xsd:sequence>
          <xsd:element name="documentManagement">
            <xsd:complexType>
              <xsd:all>
                <xsd:element ref="ns3:WIL_USER_DocumentOwner" minOccurs="0"/>
                <xsd:element ref="ns3:WIL_DATE_Verloopdatum" minOccurs="0"/>
                <xsd:element ref="ns3:WIL_DATE_Evaluation" minOccurs="0"/>
                <xsd:element ref="ns2:ShowCombineView" minOccurs="0"/>
                <xsd:element ref="ns2:ShowRepairView" minOccurs="0"/>
                <xsd:element ref="ns2:TemplateUrl" minOccurs="0"/>
                <xsd:element ref="ns2:xd_ProgID" minOccurs="0"/>
                <xsd:element ref="ns1:_dlc_DocId" minOccurs="0"/>
                <xsd:element ref="ns1:_dlc_DocIdUrl" minOccurs="0"/>
                <xsd:element ref="ns1:_dlc_DocIdPersistId" minOccurs="0"/>
                <xsd:element ref="ns1:l146f675d9d14bbc85d3e33c3af36aa5" minOccurs="0"/>
                <xsd:element ref="ns1:pe3f64dd639e46019dc5c7a081e4110f" minOccurs="0"/>
                <xsd:element ref="ns1:i8a53e22ac89455a9d7150876a439329" minOccurs="0"/>
                <xsd:element ref="ns1:TaxKeywordTaxHTField" minOccurs="0"/>
                <xsd:element ref="ns1:TaxCatchAll" minOccurs="0"/>
                <xsd:element ref="ns1:TaxCatchAllLabel" minOccurs="0"/>
                <xsd:element ref="ns1:n0478a0c4cfd4b56bd537b546b0ac284" minOccurs="0"/>
                <xsd:element ref="ns1:iaf20aa1ea7c4726a061bfa1f35fc5df" minOccurs="0"/>
                <xsd:element ref="ns1:f152e1160a17406bb53bbbe0439c4205" minOccurs="0"/>
                <xsd:element ref="ns1:ifab32c3047e4effa27c7821efaa29f5" minOccurs="0"/>
                <xsd:element ref="ns1:g9aecd723f4a4c9f8839f3b7a31658d7" minOccurs="0"/>
                <xsd:element ref="ns1:ec6d5e3465354187927adfe56d862615" minOccurs="0"/>
                <xsd:element ref="ns1:cfefc0c599da4272a803fc1ef44c46a2" minOccurs="0"/>
                <xsd:element ref="ns1:cab312219ff644729dd8d4e50424bf08" minOccurs="0"/>
                <xsd:element ref="ns1:h60a2014d6734a7f9f211e0bc70144ad" minOccurs="0"/>
                <xsd:element ref="ns1:c3684f9b0438440bb2d0f3e7b0f78ce5" minOccurs="0"/>
                <xsd:element ref="ns1:f993510da1394d729f325ccb3172d7c7" minOccurs="0"/>
                <xsd:element ref="ns1:md4ed4f299a94c2fb777c1d387ca2e68" minOccurs="0"/>
                <xsd:element ref="ns1:l487b9d185754342b437b134fc92063f" minOccurs="0"/>
                <xsd:element ref="ns1:la92b0bdb94e4860866da25ea48a5946" minOccurs="0"/>
                <xsd:element ref="ns1:jafdb8f469504a77a6085577ca392f06" minOccurs="0"/>
                <xsd:element ref="ns1:c1b6d083b79c469681186e16642fe420" minOccurs="0"/>
                <xsd:element ref="ns1:d42e9f065e0b470fb8e39a7b909d726a" minOccurs="0"/>
                <xsd:element ref="ns1:o9cf1f67341940498f475305f861f7a5" minOccurs="0"/>
                <xsd:element ref="ns1:mffb3227d21143769ab2cf0784dc5b0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f01649-55bd-4649-aba2-5dc3f171ab15" elementFormDefault="qualified">
    <xsd:import namespace="http://schemas.microsoft.com/office/2006/documentManagement/types"/>
    <xsd:import namespace="http://schemas.microsoft.com/office/infopath/2007/PartnerControls"/>
    <xsd:element name="_dlc_DocId" ma:index="13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14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l146f675d9d14bbc85d3e33c3af36aa5" ma:index="16" nillable="true" ma:displayName="Begroting_0" ma:hidden="true" ma:internalName="l146f675d9d14bbc85d3e33c3af36aa5">
      <xsd:simpleType>
        <xsd:restriction base="dms:Note"/>
      </xsd:simpleType>
    </xsd:element>
    <xsd:element name="pe3f64dd639e46019dc5c7a081e4110f" ma:index="17" nillable="true" ma:displayName="Beleid_0" ma:hidden="true" ma:internalName="pe3f64dd639e46019dc5c7a081e4110f">
      <xsd:simpleType>
        <xsd:restriction base="dms:Note"/>
      </xsd:simpleType>
    </xsd:element>
    <xsd:element name="i8a53e22ac89455a9d7150876a439329" ma:index="18" nillable="true" ma:displayName="Brochure_0" ma:hidden="true" ma:internalName="i8a53e22ac89455a9d7150876a439329">
      <xsd:simpleType>
        <xsd:restriction base="dms:Note"/>
      </xsd:simpleType>
    </xsd:element>
    <xsd:element name="TaxKeywordTaxHTField" ma:index="20" nillable="true" ma:taxonomy="true" ma:internalName="TaxKeywordTaxHTField" ma:taxonomyFieldName="TaxKeyword" ma:displayName="Vrije trefwoorden" ma:fieldId="{23f27201-bee3-471e-b2e7-b64fd8b7ca38}" ma:taxonomyMulti="true" ma:sspId="e3fdc7c6-a318-43f1-b507-2c9a207eb23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338e6047-08cc-43ec-a876-bfc1a3d38271}" ma:internalName="TaxCatchAll" ma:showField="CatchAllData" ma:web="01f01649-55bd-4649-aba2-5dc3f171a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338e6047-08cc-43ec-a876-bfc1a3d38271}" ma:internalName="TaxCatchAllLabel" ma:readOnly="true" ma:showField="CatchAllDataLabel" ma:web="01f01649-55bd-4649-aba2-5dc3f171ab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0478a0c4cfd4b56bd537b546b0ac284" ma:index="26" ma:taxonomy="true" ma:internalName="n0478a0c4cfd4b56bd537b546b0ac284" ma:taxonomyFieldName="Formulier" ma:displayName="Formulier" ma:default="" ma:fieldId="{70478a0c-4cfd-4b56-bd53-7b546b0ac284}" ma:taxonomyMulti="true" ma:sspId="e3fdc7c6-a318-43f1-b507-2c9a207eb230" ma:termSetId="e5d119ec-7170-484c-aa69-7727dfad1988" ma:anchorId="86527bae-4140-414b-b0f3-2c7250b16481" ma:open="false" ma:isKeyword="false">
      <xsd:complexType>
        <xsd:sequence>
          <xsd:element ref="pc:Terms" minOccurs="0" maxOccurs="1"/>
        </xsd:sequence>
      </xsd:complexType>
    </xsd:element>
    <xsd:element name="iaf20aa1ea7c4726a061bfa1f35fc5df" ma:index="29" nillable="true" ma:displayName="Foto_0" ma:hidden="true" ma:internalName="iaf20aa1ea7c4726a061bfa1f35fc5df">
      <xsd:simpleType>
        <xsd:restriction base="dms:Note"/>
      </xsd:simpleType>
    </xsd:element>
    <xsd:element name="f152e1160a17406bb53bbbe0439c4205" ma:index="30" nillable="true" ma:displayName="Functiebeschrijving_0" ma:hidden="true" ma:internalName="f152e1160a17406bb53bbbe0439c4205">
      <xsd:simpleType>
        <xsd:restriction base="dms:Note"/>
      </xsd:simpleType>
    </xsd:element>
    <xsd:element name="ifab32c3047e4effa27c7821efaa29f5" ma:index="31" nillable="true" ma:displayName="Garantiecertificaat_0" ma:hidden="true" ma:internalName="ifab32c3047e4effa27c7821efaa29f5">
      <xsd:simpleType>
        <xsd:restriction base="dms:Note"/>
      </xsd:simpleType>
    </xsd:element>
    <xsd:element name="g9aecd723f4a4c9f8839f3b7a31658d7" ma:index="32" nillable="true" ma:displayName="Handleiding_0" ma:hidden="true" ma:internalName="g9aecd723f4a4c9f8839f3b7a31658d7">
      <xsd:simpleType>
        <xsd:restriction base="dms:Note"/>
      </xsd:simpleType>
    </xsd:element>
    <xsd:element name="ec6d5e3465354187927adfe56d862615" ma:index="33" nillable="true" ma:displayName="Instructie_0" ma:hidden="true" ma:internalName="ec6d5e3465354187927adfe56d862615">
      <xsd:simpleType>
        <xsd:restriction base="dms:Note"/>
      </xsd:simpleType>
    </xsd:element>
    <xsd:element name="cfefc0c599da4272a803fc1ef44c46a2" ma:index="34" nillable="true" ma:displayName="Jaarplan_0" ma:hidden="true" ma:internalName="cfefc0c599da4272a803fc1ef44c46a2">
      <xsd:simpleType>
        <xsd:restriction base="dms:Note"/>
      </xsd:simpleType>
    </xsd:element>
    <xsd:element name="cab312219ff644729dd8d4e50424bf08" ma:index="35" nillable="true" ma:displayName="Jaarplanning_0" ma:hidden="true" ma:internalName="cab312219ff644729dd8d4e50424bf08">
      <xsd:simpleType>
        <xsd:restriction base="dms:Note"/>
      </xsd:simpleType>
    </xsd:element>
    <xsd:element name="h60a2014d6734a7f9f211e0bc70144ad" ma:index="36" nillable="true" ma:displayName="Jaarrekening_0" ma:hidden="true" ma:internalName="h60a2014d6734a7f9f211e0bc70144ad">
      <xsd:simpleType>
        <xsd:restriction base="dms:Note"/>
      </xsd:simpleType>
    </xsd:element>
    <xsd:element name="c3684f9b0438440bb2d0f3e7b0f78ce5" ma:index="37" nillable="true" ma:displayName="Nieuws_0" ma:hidden="true" ma:internalName="c3684f9b0438440bb2d0f3e7b0f78ce5">
      <xsd:simpleType>
        <xsd:restriction base="dms:Note"/>
      </xsd:simpleType>
    </xsd:element>
    <xsd:element name="f993510da1394d729f325ccb3172d7c7" ma:index="38" nillable="true" ma:displayName="Norm_0" ma:hidden="true" ma:internalName="f993510da1394d729f325ccb3172d7c7">
      <xsd:simpleType>
        <xsd:restriction base="dms:Note"/>
      </xsd:simpleType>
    </xsd:element>
    <xsd:element name="md4ed4f299a94c2fb777c1d387ca2e68" ma:index="39" nillable="true" ma:displayName="Overeenkomst_0" ma:hidden="true" ma:internalName="md4ed4f299a94c2fb777c1d387ca2e68">
      <xsd:simpleType>
        <xsd:restriction base="dms:Note"/>
      </xsd:simpleType>
    </xsd:element>
    <xsd:element name="l487b9d185754342b437b134fc92063f" ma:index="40" nillable="true" ma:displayName="Persbericht_0" ma:hidden="true" ma:internalName="l487b9d185754342b437b134fc92063f">
      <xsd:simpleType>
        <xsd:restriction base="dms:Note"/>
      </xsd:simpleType>
    </xsd:element>
    <xsd:element name="la92b0bdb94e4860866da25ea48a5946" ma:index="41" nillable="true" ma:displayName="Presentatie_0" ma:hidden="true" ma:internalName="la92b0bdb94e4860866da25ea48a5946">
      <xsd:simpleType>
        <xsd:restriction base="dms:Note"/>
      </xsd:simpleType>
    </xsd:element>
    <xsd:element name="jafdb8f469504a77a6085577ca392f06" ma:index="42" nillable="true" ma:displayName="Proces_0" ma:hidden="true" ma:internalName="jafdb8f469504a77a6085577ca392f06">
      <xsd:simpleType>
        <xsd:restriction base="dms:Note"/>
      </xsd:simpleType>
    </xsd:element>
    <xsd:element name="c1b6d083b79c469681186e16642fe420" ma:index="43" nillable="true" ma:displayName="Productinformatie_0" ma:hidden="true" ma:internalName="c1b6d083b79c469681186e16642fe420">
      <xsd:simpleType>
        <xsd:restriction base="dms:Note"/>
      </xsd:simpleType>
    </xsd:element>
    <xsd:element name="d42e9f065e0b470fb8e39a7b909d726a" ma:index="44" nillable="true" ma:displayName="Rapportage_0" ma:hidden="true" ma:internalName="d42e9f065e0b470fb8e39a7b909d726a">
      <xsd:simpleType>
        <xsd:restriction base="dms:Note"/>
      </xsd:simpleType>
    </xsd:element>
    <xsd:element name="o9cf1f67341940498f475305f861f7a5" ma:index="45" nillable="true" ma:displayName="Reglement_0" ma:hidden="true" ma:internalName="o9cf1f67341940498f475305f861f7a5">
      <xsd:simpleType>
        <xsd:restriction base="dms:Note"/>
      </xsd:simpleType>
    </xsd:element>
    <xsd:element name="mffb3227d21143769ab2cf0784dc5b09" ma:index="46" nillable="true" ma:displayName="Tekening_0" ma:hidden="true" ma:internalName="mffb3227d21143769ab2cf0784dc5b09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ShowCombineView" ma:index="8" nillable="true" ma:displayName="Gecombineerde weergave tonen" ma:hidden="true" ma:internalName="ShowCombineView">
      <xsd:simpleType>
        <xsd:restriction base="dms:Text"/>
      </xsd:simpleType>
    </xsd:element>
    <xsd:element name="ShowRepairView" ma:index="10" nillable="true" ma:displayName="Reparatieweergave tonen" ma:hidden="true" ma:internalName="ShowRepairView">
      <xsd:simpleType>
        <xsd:restriction base="dms:Text"/>
      </xsd:simpleType>
    </xsd:element>
    <xsd:element name="TemplateUrl" ma:index="11" nillable="true" ma:displayName="Sjabloonkoppeling" ma:hidden="true" ma:internalName="TemplateUrl">
      <xsd:simpleType>
        <xsd:restriction base="dms:Text"/>
      </xsd:simpleType>
    </xsd:element>
    <xsd:element name="xd_ProgID" ma:index="12" nillable="true" ma:displayName="HTML-bestandskoppeling" ma:hidden="true" ma:internalName="xd_ProgID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f9ce38-8963-4c3b-8377-b613024369c3" elementFormDefault="qualified">
    <xsd:import namespace="http://schemas.microsoft.com/office/2006/documentManagement/types"/>
    <xsd:import namespace="http://schemas.microsoft.com/office/infopath/2007/PartnerControls"/>
    <xsd:element name="WIL_USER_DocumentOwner" ma:index="3" nillable="true" ma:displayName="Documenteigenaar" ma:SearchPeopleOnly="false" ma:SharePointGroup="610" ma:internalName="WIL_USER_Document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WIL_DATE_Verloopdatum" ma:index="5" nillable="true" ma:displayName="Verloopdatum" ma:description="Datum wanneer houdbaarheid van een document verloopt." ma:format="DateOnly" ma:internalName="WIL_DATE_Verloopdatum">
      <xsd:simpleType>
        <xsd:restriction base="dms:DateTime"/>
      </xsd:simpleType>
    </xsd:element>
    <xsd:element name="WIL_DATE_Evaluation" ma:index="6" nillable="true" ma:displayName="Evaluatiedatum" ma:format="DateOnly" ma:internalName="WIL_DATE_Evaluation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7" ma:displayName="Inhoudstype"/>
        <xsd:element ref="dc:title" minOccurs="0" maxOccurs="1" ma:index="2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6d5e3465354187927adfe56d862615 xmlns="01f01649-55bd-4649-aba2-5dc3f171ab15" xsi:nil="true"/>
    <c3684f9b0438440bb2d0f3e7b0f78ce5 xmlns="01f01649-55bd-4649-aba2-5dc3f171ab15" xsi:nil="true"/>
    <la92b0bdb94e4860866da25ea48a5946 xmlns="01f01649-55bd-4649-aba2-5dc3f171ab15" xsi:nil="true"/>
    <o9cf1f67341940498f475305f861f7a5 xmlns="01f01649-55bd-4649-aba2-5dc3f171ab15" xsi:nil="true"/>
    <pe3f64dd639e46019dc5c7a081e4110f xmlns="01f01649-55bd-4649-aba2-5dc3f171ab15" xsi:nil="true"/>
    <c1b6d083b79c469681186e16642fe420 xmlns="01f01649-55bd-4649-aba2-5dc3f171ab15" xsi:nil="true"/>
    <i8a53e22ac89455a9d7150876a439329 xmlns="01f01649-55bd-4649-aba2-5dc3f171ab15" xsi:nil="true"/>
    <h60a2014d6734a7f9f211e0bc70144ad xmlns="01f01649-55bd-4649-aba2-5dc3f171ab15" xsi:nil="true"/>
    <WIL_DATE_Evaluation xmlns="90f9ce38-8963-4c3b-8377-b613024369c3">2016-02-12T23:00:00+00:00</WIL_DATE_Evaluation>
    <f993510da1394d729f325ccb3172d7c7 xmlns="01f01649-55bd-4649-aba2-5dc3f171ab15" xsi:nil="true"/>
    <md4ed4f299a94c2fb777c1d387ca2e68 xmlns="01f01649-55bd-4649-aba2-5dc3f171ab15" xsi:nil="true"/>
    <WIL_USER_DocumentOwner xmlns="90f9ce38-8963-4c3b-8377-b613024369c3">
      <UserInfo>
        <DisplayName>Natalie Limmen - Nauta</DisplayName>
        <AccountId>25</AccountId>
        <AccountType/>
      </UserInfo>
    </WIL_USER_DocumentOwner>
    <TaxKeywordTaxHTField xmlns="01f01649-55bd-4649-aba2-5dc3f171ab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transmuraal incident melden</TermName>
          <TermId xmlns="http://schemas.microsoft.com/office/infopath/2007/PartnerControls">cb114efa-b572-478d-a3f3-0933fdff3b8b</TermId>
        </TermInfo>
      </Terms>
    </TaxKeywordTaxHTField>
    <l487b9d185754342b437b134fc92063f xmlns="01f01649-55bd-4649-aba2-5dc3f171ab15" xsi:nil="true"/>
    <iaf20aa1ea7c4726a061bfa1f35fc5df xmlns="01f01649-55bd-4649-aba2-5dc3f171ab15" xsi:nil="true"/>
    <cab312219ff644729dd8d4e50424bf08 xmlns="01f01649-55bd-4649-aba2-5dc3f171ab15" xsi:nil="true"/>
    <d42e9f065e0b470fb8e39a7b909d726a xmlns="01f01649-55bd-4649-aba2-5dc3f171ab15" xsi:nil="true"/>
    <WIL_DATE_Verloopdatum xmlns="90f9ce38-8963-4c3b-8377-b613024369c3">2015-02-12T23:00:00+00:00</WIL_DATE_Verloopdatum>
    <l146f675d9d14bbc85d3e33c3af36aa5 xmlns="01f01649-55bd-4649-aba2-5dc3f171ab15" xsi:nil="true"/>
    <TaxCatchAll xmlns="01f01649-55bd-4649-aba2-5dc3f171ab15">
      <Value>583</Value>
      <Value>391</Value>
    </TaxCatchAll>
    <ifab32c3047e4effa27c7821efaa29f5 xmlns="01f01649-55bd-4649-aba2-5dc3f171ab15" xsi:nil="true"/>
    <cfefc0c599da4272a803fc1ef44c46a2 xmlns="01f01649-55bd-4649-aba2-5dc3f171ab15" xsi:nil="true"/>
    <mffb3227d21143769ab2cf0784dc5b09 xmlns="01f01649-55bd-4649-aba2-5dc3f171ab15" xsi:nil="true"/>
    <g9aecd723f4a4c9f8839f3b7a31658d7 xmlns="01f01649-55bd-4649-aba2-5dc3f171ab15" xsi:nil="true"/>
    <f152e1160a17406bb53bbbe0439c4205 xmlns="01f01649-55bd-4649-aba2-5dc3f171ab15" xsi:nil="true"/>
    <n0478a0c4cfd4b56bd537b546b0ac284 xmlns="01f01649-55bd-4649-aba2-5dc3f171ab1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Cliënt</TermName>
          <TermId xmlns="http://schemas.microsoft.com/office/infopath/2007/PartnerControls">61d74188-2507-48e3-92a9-6cf2fab22e2b</TermId>
        </TermInfo>
      </Terms>
    </n0478a0c4cfd4b56bd537b546b0ac284>
    <jafdb8f469504a77a6085577ca392f06 xmlns="01f01649-55bd-4649-aba2-5dc3f171ab15" xsi:nil="true"/>
    <_dlc_DocId xmlns="01f01649-55bd-4649-aba2-5dc3f171ab15">Z7X4K5TT3J6X-21-965</_dlc_DocId>
    <_dlc_DocIdUrl xmlns="01f01649-55bd-4649-aba2-5dc3f171ab15">
      <Url>http://connect.wilgaerden.nl/kennisbank/_layouts/15/DocIdRedir.aspx?ID=Z7X4K5TT3J6X-21-965</Url>
      <Description>Z7X4K5TT3J6X-21-965</Description>
    </_dlc_DocIdUrl>
    <TemplateUrl xmlns="http://schemas.microsoft.com/sharepoint/v3" xsi:nil="true"/>
    <ShowRepairView xmlns="http://schemas.microsoft.com/sharepoint/v3" xsi:nil="true"/>
    <ShowCombineView xmlns="http://schemas.microsoft.com/sharepoint/v3" xsi:nil="true"/>
    <xd_ProgID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65ECC23-3036-4176-AE7A-A9E7160A002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72E91B9-76BB-4620-BFE3-96D80B4ED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90AC09-B504-4FC7-AD31-EB9BBCC89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f01649-55bd-4649-aba2-5dc3f171ab15"/>
    <ds:schemaRef ds:uri="http://schemas.microsoft.com/sharepoint/v3"/>
    <ds:schemaRef ds:uri="90f9ce38-8963-4c3b-8377-b613024369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5E0F8B0-D860-4987-9D47-AA95F68622E3}">
  <ds:schemaRefs>
    <ds:schemaRef ds:uri="90f9ce38-8963-4c3b-8377-b613024369c3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sharepoint/v3"/>
    <ds:schemaRef ds:uri="01f01649-55bd-4649-aba2-5dc3f171ab1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211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Formulier Transmuraal Incident Melden</vt:lpstr>
    </vt:vector>
  </TitlesOfParts>
  <Company>Omring</Company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Formulier Transmuraal Incident Melden</dc:title>
  <dc:creator>desmet</dc:creator>
  <cp:keywords>transmuraal incident melden</cp:keywords>
  <cp:lastModifiedBy>Raalte - van der Wal, Saskia van</cp:lastModifiedBy>
  <cp:revision>3</cp:revision>
  <cp:lastPrinted>2012-05-31T11:47:00Z</cp:lastPrinted>
  <dcterms:created xsi:type="dcterms:W3CDTF">2020-09-23T09:03:00Z</dcterms:created>
  <dcterms:modified xsi:type="dcterms:W3CDTF">2020-09-28T09:58:00Z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OIC">
    <vt:lpwstr/>
  </property>
  <property fmtid="{D5CDD505-2E9C-101B-9397-08002B2CF9AE}" pid="3" name="Begroting">
    <vt:lpwstr/>
  </property>
  <property fmtid="{D5CDD505-2E9C-101B-9397-08002B2CF9AE}" pid="4" name="Beleid">
    <vt:lpwstr/>
  </property>
  <property fmtid="{D5CDD505-2E9C-101B-9397-08002B2CF9AE}" pid="5" name="Brochure">
    <vt:lpwstr/>
  </property>
  <property fmtid="{D5CDD505-2E9C-101B-9397-08002B2CF9AE}" pid="6" name="ContentTypeId">
    <vt:lpwstr>0x0101010011C50E0E3CB67D4EACF1588F1F95ABBB</vt:lpwstr>
  </property>
  <property fmtid="{D5CDD505-2E9C-101B-9397-08002B2CF9AE}" pid="7" name="cookies">
    <vt:lpwstr/>
  </property>
  <property fmtid="{D5CDD505-2E9C-101B-9397-08002B2CF9AE}" pid="8" name="ef430dc5858e480dbc6fbdaee3946ff0">
    <vt:lpwstr/>
  </property>
  <property fmtid="{D5CDD505-2E9C-101B-9397-08002B2CF9AE}" pid="9" name="Formulier">
    <vt:lpwstr>391;#Cliënt|61d74188-2507-48e3-92a9-6cf2fab22e2b</vt:lpwstr>
  </property>
  <property fmtid="{D5CDD505-2E9C-101B-9397-08002B2CF9AE}" pid="10" name="Foto">
    <vt:lpwstr/>
  </property>
  <property fmtid="{D5CDD505-2E9C-101B-9397-08002B2CF9AE}" pid="11" name="Functiebeschrijving">
    <vt:lpwstr/>
  </property>
  <property fmtid="{D5CDD505-2E9C-101B-9397-08002B2CF9AE}" pid="12" name="Garantiecertificaat">
    <vt:lpwstr/>
  </property>
  <property fmtid="{D5CDD505-2E9C-101B-9397-08002B2CF9AE}" pid="13" name="Handleiding">
    <vt:lpwstr/>
  </property>
  <property fmtid="{D5CDD505-2E9C-101B-9397-08002B2CF9AE}" pid="14" name="ignoresslcertificateproblems">
    <vt:lpwstr>0</vt:lpwstr>
  </property>
  <property fmtid="{D5CDD505-2E9C-101B-9397-08002B2CF9AE}" pid="15" name="Instructie">
    <vt:lpwstr/>
  </property>
  <property fmtid="{D5CDD505-2E9C-101B-9397-08002B2CF9AE}" pid="16" name="Jaarplan">
    <vt:lpwstr/>
  </property>
  <property fmtid="{D5CDD505-2E9C-101B-9397-08002B2CF9AE}" pid="17" name="Jaarplanning">
    <vt:lpwstr/>
  </property>
  <property fmtid="{D5CDD505-2E9C-101B-9397-08002B2CF9AE}" pid="18" name="Jaarrekening">
    <vt:lpwstr/>
  </property>
  <property fmtid="{D5CDD505-2E9C-101B-9397-08002B2CF9AE}" pid="19" name="Nieuws">
    <vt:lpwstr/>
  </property>
  <property fmtid="{D5CDD505-2E9C-101B-9397-08002B2CF9AE}" pid="20" name="Norm">
    <vt:lpwstr/>
  </property>
  <property fmtid="{D5CDD505-2E9C-101B-9397-08002B2CF9AE}" pid="21" name="Overeenkomst">
    <vt:lpwstr/>
  </property>
  <property fmtid="{D5CDD505-2E9C-101B-9397-08002B2CF9AE}" pid="22" name="Persbericht">
    <vt:lpwstr/>
  </property>
  <property fmtid="{D5CDD505-2E9C-101B-9397-08002B2CF9AE}" pid="23" name="Presentatie">
    <vt:lpwstr/>
  </property>
  <property fmtid="{D5CDD505-2E9C-101B-9397-08002B2CF9AE}" pid="24" name="Proces">
    <vt:lpwstr/>
  </property>
  <property fmtid="{D5CDD505-2E9C-101B-9397-08002B2CF9AE}" pid="25" name="Productinformatie">
    <vt:lpwstr/>
  </property>
  <property fmtid="{D5CDD505-2E9C-101B-9397-08002B2CF9AE}" pid="26" name="Rapportage">
    <vt:lpwstr/>
  </property>
  <property fmtid="{D5CDD505-2E9C-101B-9397-08002B2CF9AE}" pid="27" name="Reglement">
    <vt:lpwstr/>
  </property>
  <property fmtid="{D5CDD505-2E9C-101B-9397-08002B2CF9AE}" pid="28" name="TaxKeyword">
    <vt:lpwstr>583;#transmuraal incident melden|cb114efa-b572-478d-a3f3-0933fdff3b8b</vt:lpwstr>
  </property>
  <property fmtid="{D5CDD505-2E9C-101B-9397-08002B2CF9AE}" pid="29" name="Tekening">
    <vt:lpwstr/>
  </property>
  <property fmtid="{D5CDD505-2E9C-101B-9397-08002B2CF9AE}" pid="30" name="WIL_TAX_DocumentType">
    <vt:lpwstr/>
  </property>
  <property fmtid="{D5CDD505-2E9C-101B-9397-08002B2CF9AE}" pid="31" name="WIL_TAX_DocumentTypeTaxHTField0">
    <vt:lpwstr/>
  </property>
  <property fmtid="{D5CDD505-2E9C-101B-9397-08002B2CF9AE}" pid="32" name="WIL_TAX_Thema">
    <vt:lpwstr/>
  </property>
  <property fmtid="{D5CDD505-2E9C-101B-9397-08002B2CF9AE}" pid="33" name="WIL_TAX_ThemaTaxHTField0">
    <vt:lpwstr/>
  </property>
  <property fmtid="{D5CDD505-2E9C-101B-9397-08002B2CF9AE}" pid="34" name="_dlc_DocIdItemGuid">
    <vt:lpwstr>581adad9-6560-42b9-bb6c-a8ae8b76ba12</vt:lpwstr>
  </property>
</Properties>
</file>